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1" w:rsidRPr="00DD6C46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Лексическая тема</w:t>
      </w:r>
    </w:p>
    <w:p w:rsidR="001970CD" w:rsidRPr="00DD6C46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6C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«Образ – я. Гендерные различия. Культура поведения»</w:t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E5" w:rsidRPr="00DD6C46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C46">
        <w:rPr>
          <w:rFonts w:ascii="Times New Roman" w:hAnsi="Times New Roman" w:cs="Times New Roman"/>
          <w:b/>
          <w:sz w:val="28"/>
          <w:szCs w:val="28"/>
        </w:rPr>
        <w:t>Дидактическая игра «Найди отличия между мальчиком и девочкой»</w:t>
      </w:r>
    </w:p>
    <w:p w:rsidR="008D0BE5" w:rsidRDefault="0020359D" w:rsidP="00B03101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3286125" cy="3286125"/>
            <wp:effectExtent l="0" t="0" r="0" b="0"/>
            <wp:docPr id="1" name="Рисунок 1" descr="C:\Users\802095\Desktop\1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847609" name="Picture 1" descr="C:\Users\802095\Desktop\1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485900" cy="3021607"/>
            <wp:effectExtent l="0" t="0" r="0" b="7620"/>
            <wp:docPr id="6" name="Рисунок 6" descr="C:\Users\802095\Desktop\imagesд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114581" name="Picture 2" descr="C:\Users\802095\Desktop\imagesде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30" cy="305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BE5" w:rsidRPr="00B03101" w:rsidRDefault="0020359D" w:rsidP="00B03101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Рассмотрите вместе с ребенком картинку. Попросите показать, где нарисован мальчик, а где девочка.</w:t>
      </w:r>
    </w:p>
    <w:p w:rsidR="008D0BE5" w:rsidRPr="00B03101" w:rsidRDefault="0020359D" w:rsidP="00B03101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Придумайте вместе с ребенком имена для этих ребят.</w:t>
      </w:r>
    </w:p>
    <w:p w:rsidR="008D0BE5" w:rsidRPr="00B03101" w:rsidRDefault="0020359D" w:rsidP="00B03101">
      <w:pPr>
        <w:pStyle w:val="a5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Задайте ребенку вопросы: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- Какую одежду носят мальчики?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- А что носят девочки?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- Кому заплетают косички?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- Кто носит бантики?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 xml:space="preserve">- </w:t>
      </w:r>
      <w:r w:rsidRPr="00B03101">
        <w:rPr>
          <w:rFonts w:ascii="Times New Roman" w:hAnsi="Times New Roman" w:cs="Times New Roman"/>
          <w:sz w:val="24"/>
          <w:szCs w:val="24"/>
        </w:rPr>
        <w:t>Ч</w:t>
      </w:r>
      <w:r w:rsidRPr="00B03101">
        <w:rPr>
          <w:rFonts w:ascii="Times New Roman" w:hAnsi="Times New Roman" w:cs="Times New Roman"/>
          <w:sz w:val="24"/>
          <w:szCs w:val="24"/>
        </w:rPr>
        <w:t>ем похожи девочки и мальчики?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 xml:space="preserve">- Какие подарки приготовил Дедушка Мороз для </w:t>
      </w:r>
      <w:r w:rsidRPr="00B03101">
        <w:rPr>
          <w:rFonts w:ascii="Times New Roman" w:hAnsi="Times New Roman" w:cs="Times New Roman"/>
          <w:sz w:val="24"/>
          <w:szCs w:val="24"/>
        </w:rPr>
        <w:t>девочки?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>- А что он подарит мальчику?</w:t>
      </w:r>
    </w:p>
    <w:p w:rsidR="008D0BE5" w:rsidRP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031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E5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04308" cy="1790700"/>
            <wp:effectExtent l="0" t="0" r="5715" b="0"/>
            <wp:docPr id="7" name="Рисунок 7" descr="C:\Users\802095\Desktop\unnamedк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642266" name="Picture 3" descr="C:\Users\802095\Desktop\unnamedку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107" cy="18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0" t="0" r="0" b="0"/>
            <wp:docPr id="9" name="Рисунок 9" descr="C:\Users\802095\Desktop\image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51225" name="Picture 4" descr="C:\Users\802095\Desktop\imageи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876425"/>
            <wp:effectExtent l="0" t="0" r="9525" b="9525"/>
            <wp:docPr id="5" name="Рисунок 5" descr="C:\Users\802095\Desktop\images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10729" name="Picture 5" descr="C:\Users\802095\Desktop\imagesр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324100"/>
            <wp:effectExtent l="0" t="0" r="0" b="0"/>
            <wp:docPr id="8" name="Рисунок 8" descr="C:\Users\802095\Desktop\imagesу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11486" name="Picture 8" descr="C:\Users\802095\Desktop\imagesук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3101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03101" w:rsidRPr="006F1A77" w:rsidRDefault="0020359D" w:rsidP="00B03101">
      <w:pPr>
        <w:pStyle w:val="a5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D0BE5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4529" cy="2232025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158412" name="Брат с сестро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91" cy="224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204605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233057" name="07016418_58d37167b873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50" cy="20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101" w:rsidRDefault="0020359D" w:rsidP="00B03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мальчик поступает хорошо? </w:t>
      </w:r>
    </w:p>
    <w:p w:rsidR="00B03101" w:rsidRDefault="0020359D" w:rsidP="00B0310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плохо?</w:t>
      </w:r>
      <w:r w:rsidRPr="00B031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150985" w:rsidRPr="00B03101" w:rsidRDefault="0020359D" w:rsidP="00B03101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Что лучше</w:t>
      </w:r>
      <w:r w:rsidRPr="00B031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: дружить или ссориться?</w:t>
      </w:r>
      <w:r w:rsidRPr="00B031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</w:t>
      </w:r>
    </w:p>
    <w:p w:rsidR="008D0BE5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3604" cy="268795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013758" name="0010-014-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037" cy="277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6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8881" cy="277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792552" name="slide-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77" cy="28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0985" w:rsidRPr="00B03101" w:rsidRDefault="0020359D" w:rsidP="00B031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нужно</w:t>
      </w: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в транспорте, чтобы всем пассажирам ехать было комфортно, приятно?</w:t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101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EE7" w:rsidRPr="00DD6C46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Занимательное чтение. «Волшебное слово» Валентина Осеева</w:t>
      </w:r>
    </w:p>
    <w:p w:rsidR="00B03101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101" w:rsidRPr="00B03101" w:rsidRDefault="0020359D" w:rsidP="00B03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79F4" w:rsidRDefault="0020359D" w:rsidP="00A3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327307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848336" name="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117" cy="329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7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старичок с длинной седой бородой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на скамейке и зонтиком чертил что-то на песке.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Подвиньтесь, — сказал ему Павлик и присел на край.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подвинулся и, взглянув на красное, сердитое лицо мальчика, сказал: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тобой что-то случилось?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ладно! А вам-то что? — покосился на него Павлик.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ничего. А вот ты сейчас кричал, плакал, ссорился с кем-то…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Ещё бы! — сердито буркнул мальчик.</w:t>
      </w:r>
    </w:p>
    <w:p w:rsidR="008D0BE5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скоро совсем убегу из дому. 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Убежишь?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Убегу! Из-за одной Ленки убегу.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Павлик сжал кулаки.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ей сейчас чуть не поддал хорошенько! Ни одной краски не даёт! А у самой сколько!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даёт? Ну, из-за этого убегать не стоит.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только из-за этого. Бабушка за одну морковку из кухни меня прогнала… прямо тряпкой, тряпкой…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 засопел от обиды.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устяки! — сказал старик. — Один поругает, другой пожалеет.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Никто меня не жалеет! — крикнул Павлик. — Брат на лодке едет кататься, а меня не берёт. Я ему говорю: «Возьми лучше, всё равно я от тебя не отстану, вёсла утащу, сам в лодку залезу!»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Павлик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стукнул кулаком по скамейке. И вдруг замолчал.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Что же, не берёт тебя брат?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почему вы всё спрашиваете? Старик разгладил длинную бороду: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хочу тебе помочь. Есть такое волшебное слово… Павлик раскрыл рот.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 скажу тебе это слово. Но помни: говорить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надо тихим голосом, глядя прямо в глаза тому, с кем говоришь. Помни— тихим голосом, глядя прямо в глаза…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какое слово?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Старик наклонился к самому уху мальчика. Мягкая борода его коснулась павликовой щеки. Он прошептал что-то и громко добавил:</w:t>
      </w:r>
    </w:p>
    <w:p w:rsidR="0048501B" w:rsidRPr="00306C00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слово. Но не забудь, как нужно говорить его.</w:t>
      </w:r>
    </w:p>
    <w:p w:rsidR="0048501B" w:rsidRDefault="0020359D" w:rsidP="00A37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Я попробую, — усмехнулся Павлик, — я сейчас же попробую. — Он вскочил и побежал домой.</w:t>
      </w: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9F4" w:rsidRP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6C1" w:rsidRPr="001970CD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93918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475139" name="hello_html_3f44149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250" cy="29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сидела за столом и рисовала. Краски — зелёные, синие, красные — лежали перед ней. Увидев Павлика, она сейчас же сгребла их в кучу и накрыла рукой. «Обманул старик! — с досадой подумал мальчик. — Разве такая поймёт волшебное слово!..»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 боком подо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к сестре и потянул её за рукав. Сестра оглянулась. Тогда, глядя ей в глаза, тихим голосом мальчик сказал: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Лена, дай мне одну краску… пожалуйста…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Лена широко раскрыла глаза. Пальцы её разжались, и, снимая руку со стола, она смущённо пробормотала: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кую тебе?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Мне синюю, —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9F56C1" w:rsidRPr="001970CD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197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9550" cy="3751008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685081" name="eb2cd95c896d69c22dd04d961e97944c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83" cy="378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9F4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«Пойду к бабушке. Она как раз стряпает. Прогони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или нет?» Павлик отворил дверь в кухню. Старушка снимала с противня горячие пирожки. Внук подбежал к ней, обеими руками повернул к себе красное морщинистое лицо, заглянул в глаза и прошептал: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Дай мне кусочек пирожка… пожалуйста.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Бабушка выпрямилась.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слово так и засияло в каждой морщинке, в глазах, в улыбке.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Горяченького… горяченького захотел, голубчик мой! — приговаривала она,</w:t>
      </w:r>
    </w:p>
    <w:p w:rsidR="0048501B" w:rsidRPr="00306C00" w:rsidRDefault="0020359D" w:rsidP="006F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самый лучший, румяный пирожок.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 подпрыгнул от радости и расцеловал её в обе щеки. «Волшебник! Волшеб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ник!» — повторял он про себя, вспоминая старика. 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Возьми меня, пожалуйста. За столом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все замолчали. Брат поднял брови и усмехнулся.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Возьми его, — вдруг сказала сестра. — Что тебе стоит!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Ну, отчего же не взять? — улыбнулась бабушка. — Конечно, возьми.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Пожалуйста, — повторил Павлик. Брат громко засмеялся, потрепал мальчика по пл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ечу, взъерошил ему волосы: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Эх ты, путешественник! Ну ладно, собирайся! «Помогло! Опять помогло!»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01B" w:rsidRPr="00306C00" w:rsidRDefault="0020359D" w:rsidP="006F1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</w:t>
      </w:r>
      <w:r w:rsidRPr="00306C00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ятные знаки.</w:t>
      </w:r>
    </w:p>
    <w:p w:rsidR="00306C00" w:rsidRDefault="0020359D" w:rsidP="006F1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00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C3" w:rsidRPr="002C17C3" w:rsidRDefault="0020359D" w:rsidP="002C1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Пластилинография</w:t>
      </w:r>
    </w:p>
    <w:p w:rsidR="002C17C3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7C3" w:rsidRDefault="0020359D" w:rsidP="002C1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Распечатайте изображение. </w:t>
      </w:r>
    </w:p>
    <w:p w:rsidR="00915CFE" w:rsidRDefault="0020359D" w:rsidP="002C1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взять пластилин, отрывать маленькие кусочки и раскрашивать ими картинку.</w:t>
      </w:r>
    </w:p>
    <w:p w:rsidR="002C17C3" w:rsidRDefault="0020359D" w:rsidP="002C1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7C3" w:rsidRPr="002C17C3" w:rsidRDefault="0020359D" w:rsidP="002C17C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646" w:rsidRPr="001970CD" w:rsidRDefault="0020359D" w:rsidP="00B03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29275" cy="4143375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581151" name="009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510" cy="415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01B" w:rsidRPr="001970CD" w:rsidRDefault="0020359D" w:rsidP="00B03101">
      <w:pPr>
        <w:spacing w:after="0"/>
        <w:rPr>
          <w:sz w:val="28"/>
          <w:szCs w:val="28"/>
        </w:rPr>
      </w:pPr>
    </w:p>
    <w:sectPr w:rsidR="0048501B" w:rsidRPr="001970CD" w:rsidSect="0010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38C3"/>
    <w:multiLevelType w:val="hybridMultilevel"/>
    <w:tmpl w:val="AF80349E"/>
    <w:lvl w:ilvl="0" w:tplc="BDCE429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399C9F2E" w:tentative="1">
      <w:start w:val="1"/>
      <w:numFmt w:val="lowerLetter"/>
      <w:lvlText w:val="%2."/>
      <w:lvlJc w:val="left"/>
      <w:pPr>
        <w:ind w:left="4624" w:hanging="360"/>
      </w:pPr>
    </w:lvl>
    <w:lvl w:ilvl="2" w:tplc="51049654" w:tentative="1">
      <w:start w:val="1"/>
      <w:numFmt w:val="lowerRoman"/>
      <w:lvlText w:val="%3."/>
      <w:lvlJc w:val="right"/>
      <w:pPr>
        <w:ind w:left="5344" w:hanging="180"/>
      </w:pPr>
    </w:lvl>
    <w:lvl w:ilvl="3" w:tplc="9C6C5CEE" w:tentative="1">
      <w:start w:val="1"/>
      <w:numFmt w:val="decimal"/>
      <w:lvlText w:val="%4."/>
      <w:lvlJc w:val="left"/>
      <w:pPr>
        <w:ind w:left="6064" w:hanging="360"/>
      </w:pPr>
    </w:lvl>
    <w:lvl w:ilvl="4" w:tplc="8746065E" w:tentative="1">
      <w:start w:val="1"/>
      <w:numFmt w:val="lowerLetter"/>
      <w:lvlText w:val="%5."/>
      <w:lvlJc w:val="left"/>
      <w:pPr>
        <w:ind w:left="6784" w:hanging="360"/>
      </w:pPr>
    </w:lvl>
    <w:lvl w:ilvl="5" w:tplc="AB80D836" w:tentative="1">
      <w:start w:val="1"/>
      <w:numFmt w:val="lowerRoman"/>
      <w:lvlText w:val="%6."/>
      <w:lvlJc w:val="right"/>
      <w:pPr>
        <w:ind w:left="7504" w:hanging="180"/>
      </w:pPr>
    </w:lvl>
    <w:lvl w:ilvl="6" w:tplc="284C6172" w:tentative="1">
      <w:start w:val="1"/>
      <w:numFmt w:val="decimal"/>
      <w:lvlText w:val="%7."/>
      <w:lvlJc w:val="left"/>
      <w:pPr>
        <w:ind w:left="8224" w:hanging="360"/>
      </w:pPr>
    </w:lvl>
    <w:lvl w:ilvl="7" w:tplc="E43EBE74" w:tentative="1">
      <w:start w:val="1"/>
      <w:numFmt w:val="lowerLetter"/>
      <w:lvlText w:val="%8."/>
      <w:lvlJc w:val="left"/>
      <w:pPr>
        <w:ind w:left="8944" w:hanging="360"/>
      </w:pPr>
    </w:lvl>
    <w:lvl w:ilvl="8" w:tplc="0D2E2336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2A6B0A71"/>
    <w:multiLevelType w:val="multilevel"/>
    <w:tmpl w:val="9068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67478"/>
    <w:multiLevelType w:val="multilevel"/>
    <w:tmpl w:val="F64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6DD"/>
    <w:rsid w:val="0020359D"/>
    <w:rsid w:val="00AF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0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D0B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2020-05-25T08:35:00Z</dcterms:created>
  <dcterms:modified xsi:type="dcterms:W3CDTF">2020-05-25T08:35:00Z</dcterms:modified>
</cp:coreProperties>
</file>